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02" w:rsidRDefault="00441087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-543861</wp:posOffset>
            </wp:positionH>
            <wp:positionV relativeFrom="paragraph">
              <wp:posOffset>-274153</wp:posOffset>
            </wp:positionV>
            <wp:extent cx="7039872" cy="8518358"/>
            <wp:effectExtent l="19050" t="0" r="8628" b="0"/>
            <wp:wrapNone/>
            <wp:docPr id="1" name="obrázek 1" descr="https://i.pinimg.com/564x/33/c3/0f/33c30f6e3c75d73f1d3c10aa57ede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33/c3/0f/33c30f6e3c75d73f1d3c10aa57ede47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7399" cy="8527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C4F02" w:rsidSect="009C4F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hyphenationZone w:val="425"/>
  <w:characterSpacingControl w:val="doNotCompress"/>
  <w:compat/>
  <w:rsids>
    <w:rsidRoot w:val="00441087"/>
    <w:rsid w:val="00441087"/>
    <w:rsid w:val="009C4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4F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41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410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2021-03-08T11:09:00Z</dcterms:created>
  <dcterms:modified xsi:type="dcterms:W3CDTF">2021-03-08T11:11:00Z</dcterms:modified>
</cp:coreProperties>
</file>